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32B4" w14:textId="77777777" w:rsidR="00672A10" w:rsidRDefault="00672A10" w:rsidP="00672A10">
      <w:pPr>
        <w:rPr>
          <w:sz w:val="28"/>
          <w:szCs w:val="28"/>
        </w:rPr>
      </w:pPr>
    </w:p>
    <w:p w14:paraId="74140A1D" w14:textId="77777777" w:rsidR="00672A10" w:rsidRDefault="00672A10" w:rsidP="00672A10">
      <w:pPr>
        <w:rPr>
          <w:sz w:val="28"/>
          <w:szCs w:val="28"/>
        </w:rPr>
      </w:pPr>
    </w:p>
    <w:p w14:paraId="3FD4FBDD" w14:textId="77777777" w:rsidR="00672A10" w:rsidRDefault="00672A10" w:rsidP="00672A10">
      <w:pPr>
        <w:rPr>
          <w:sz w:val="28"/>
          <w:szCs w:val="28"/>
        </w:rPr>
      </w:pPr>
    </w:p>
    <w:p w14:paraId="68CF148A" w14:textId="77777777" w:rsidR="00672A10" w:rsidRDefault="00672A10" w:rsidP="00672A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CF09A4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1</w:t>
      </w:r>
    </w:p>
    <w:p w14:paraId="6B53E85E" w14:textId="77777777" w:rsidR="00672A10" w:rsidRDefault="00672A10" w:rsidP="00672A10">
      <w:pPr>
        <w:jc w:val="both"/>
        <w:rPr>
          <w:b/>
          <w:sz w:val="28"/>
          <w:szCs w:val="28"/>
        </w:rPr>
      </w:pPr>
    </w:p>
    <w:p w14:paraId="0D06501E" w14:textId="77777777" w:rsidR="00672A10" w:rsidRDefault="00672A10" w:rsidP="00672A10">
      <w:pPr>
        <w:jc w:val="both"/>
        <w:rPr>
          <w:b/>
          <w:sz w:val="28"/>
          <w:szCs w:val="28"/>
        </w:rPr>
      </w:pPr>
    </w:p>
    <w:p w14:paraId="463C4D04" w14:textId="77777777" w:rsidR="00672A10" w:rsidRPr="00906A7A" w:rsidRDefault="00672A10" w:rsidP="00672A10">
      <w:pPr>
        <w:pStyle w:val="Pealkiri21"/>
        <w:spacing w:after="60"/>
        <w:rPr>
          <w:sz w:val="28"/>
          <w:szCs w:val="28"/>
        </w:rPr>
      </w:pPr>
      <w:r w:rsidRPr="00906A7A">
        <w:rPr>
          <w:sz w:val="28"/>
          <w:szCs w:val="28"/>
        </w:rPr>
        <w:t>Ühispakkujate volikiri</w:t>
      </w:r>
      <w:r>
        <w:rPr>
          <w:sz w:val="28"/>
          <w:szCs w:val="28"/>
        </w:rPr>
        <w:t xml:space="preserve"> ja kinnitus</w:t>
      </w:r>
    </w:p>
    <w:p w14:paraId="12635C30" w14:textId="77777777" w:rsidR="00672A10" w:rsidRPr="009F2796" w:rsidRDefault="00672A10" w:rsidP="00672A10">
      <w:pPr>
        <w:spacing w:after="60"/>
        <w:jc w:val="both"/>
      </w:pPr>
    </w:p>
    <w:p w14:paraId="08D446BA" w14:textId="0F887A0D" w:rsidR="00672A10" w:rsidRDefault="00672A10" w:rsidP="00672A10">
      <w:pPr>
        <w:spacing w:line="360" w:lineRule="auto"/>
        <w:jc w:val="both"/>
      </w:pPr>
      <w:r w:rsidRPr="0095123B">
        <w:t xml:space="preserve">Käesolevaga kinnitame, et allpool nimetatud </w:t>
      </w:r>
      <w:r>
        <w:t>isikud</w:t>
      </w:r>
      <w:r w:rsidRPr="0095123B">
        <w:t xml:space="preserve"> </w:t>
      </w:r>
      <w:r>
        <w:t xml:space="preserve">esitavad </w:t>
      </w:r>
      <w:r w:rsidRPr="0095123B">
        <w:t>riigihanke</w:t>
      </w:r>
      <w:r>
        <w:t>s</w:t>
      </w:r>
      <w:r w:rsidRPr="0095123B">
        <w:t xml:space="preserve"> </w:t>
      </w:r>
      <w:r>
        <w:t xml:space="preserve">259689 </w:t>
      </w:r>
      <w:r w:rsidRPr="0095123B">
        <w:t>ühise pakkumuse ja vastutavad antud pakkumuse tegemise, pakkumuse ja lepingu täitmise eest täielikult ühiselt ja üksikult igaüks eraldi</w:t>
      </w:r>
      <w:r>
        <w:t xml:space="preserve"> (solidaarselt).</w:t>
      </w:r>
      <w:r w:rsidRPr="0095123B">
        <w:t xml:space="preserve"> </w:t>
      </w:r>
    </w:p>
    <w:p w14:paraId="52AA0444" w14:textId="77777777" w:rsidR="00672A10" w:rsidRDefault="00672A10" w:rsidP="00672A10">
      <w:pPr>
        <w:spacing w:line="360" w:lineRule="auto"/>
        <w:jc w:val="both"/>
      </w:pPr>
    </w:p>
    <w:p w14:paraId="5F729578" w14:textId="77777777" w:rsidR="00672A10" w:rsidRPr="0095123B" w:rsidRDefault="00672A10" w:rsidP="00672A10">
      <w:pPr>
        <w:spacing w:line="360" w:lineRule="auto"/>
        <w:jc w:val="both"/>
      </w:pPr>
      <w:r>
        <w:t>Ü</w:t>
      </w:r>
      <w:r w:rsidRPr="0095123B">
        <w:t>hispakkujate volitatud esindajaks on määratud:</w:t>
      </w:r>
    </w:p>
    <w:p w14:paraId="49DD0498" w14:textId="2008FF28" w:rsidR="00672A10" w:rsidRPr="0095123B" w:rsidRDefault="00672A10" w:rsidP="00672A10">
      <w:pPr>
        <w:spacing w:line="360" w:lineRule="auto"/>
        <w:jc w:val="both"/>
      </w:pPr>
      <w:r>
        <w:t>ELKE MUSTAMÄE AS, 10000805</w:t>
      </w:r>
    </w:p>
    <w:p w14:paraId="3F06198E" w14:textId="6AD41D85" w:rsidR="00672A10" w:rsidRPr="003E3341" w:rsidRDefault="00540266" w:rsidP="00540266">
      <w:pPr>
        <w:spacing w:line="360" w:lineRule="auto"/>
      </w:pPr>
      <w:r>
        <w:t xml:space="preserve">AMSERV AUTO AS, </w:t>
      </w:r>
      <w:r w:rsidRPr="00540266">
        <w:t xml:space="preserve">10000018 </w:t>
      </w:r>
    </w:p>
    <w:p w14:paraId="680F2A5C" w14:textId="77777777" w:rsidR="00672A10" w:rsidRPr="0095123B" w:rsidRDefault="00672A10" w:rsidP="00672A10">
      <w:pPr>
        <w:spacing w:line="360" w:lineRule="auto"/>
        <w:jc w:val="center"/>
        <w:rPr>
          <w:sz w:val="16"/>
          <w:szCs w:val="16"/>
        </w:rPr>
      </w:pPr>
    </w:p>
    <w:p w14:paraId="28D8FA18" w14:textId="77777777" w:rsidR="00672A10" w:rsidRPr="0095123B" w:rsidRDefault="00672A10" w:rsidP="00672A10">
      <w:pPr>
        <w:spacing w:line="360" w:lineRule="auto"/>
        <w:jc w:val="both"/>
      </w:pPr>
      <w:r w:rsidRPr="0095123B">
        <w:t xml:space="preserve">Ühispakkujad volitavad ühispakkujate volitatud esindajat </w:t>
      </w:r>
      <w:r>
        <w:t xml:space="preserve">kõikide </w:t>
      </w:r>
      <w:r w:rsidRPr="0095123B">
        <w:t>hankemenetluse ning hankelepingu sõlmimise ja täitmisega seotud toimingute tegemiseks.</w:t>
      </w:r>
    </w:p>
    <w:p w14:paraId="26FF2910" w14:textId="77777777" w:rsidR="00672A10" w:rsidRPr="0095123B" w:rsidRDefault="00672A10" w:rsidP="00672A10">
      <w:pPr>
        <w:spacing w:line="360" w:lineRule="auto"/>
        <w:jc w:val="both"/>
      </w:pPr>
      <w:r w:rsidRPr="0095123B">
        <w:t xml:space="preserve">Ühispakkujad kinnitavad, et jäävad solidaarselt antud pakkumusega seotuks kuni kõik lepingulised kohustused hankija ees on täidetud. </w:t>
      </w:r>
    </w:p>
    <w:p w14:paraId="25D70316" w14:textId="77777777" w:rsidR="00672A10" w:rsidRPr="0095123B" w:rsidRDefault="00672A10" w:rsidP="00672A10">
      <w:pPr>
        <w:jc w:val="both"/>
      </w:pPr>
      <w:r w:rsidRPr="0095123B">
        <w:t>Volikiri on antud edasivolitamise õiguseta.</w:t>
      </w:r>
    </w:p>
    <w:p w14:paraId="449E2647" w14:textId="77777777" w:rsidR="00672A10" w:rsidRPr="009F2796" w:rsidRDefault="00672A10" w:rsidP="00672A10">
      <w:pPr>
        <w:jc w:val="both"/>
      </w:pPr>
    </w:p>
    <w:tbl>
      <w:tblPr>
        <w:tblW w:w="933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2297"/>
        <w:gridCol w:w="1620"/>
        <w:gridCol w:w="1780"/>
        <w:gridCol w:w="1780"/>
      </w:tblGrid>
      <w:tr w:rsidR="00672A10" w:rsidRPr="0095123B" w14:paraId="4E6816FD" w14:textId="77777777" w:rsidTr="00601DC8">
        <w:trPr>
          <w:trHeight w:val="2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F4FFB" w14:textId="77777777" w:rsidR="00672A10" w:rsidRPr="0095123B" w:rsidRDefault="00672A10" w:rsidP="00601DC8">
            <w:r w:rsidRPr="0095123B">
              <w:t>Pakkuja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C1005" w14:textId="77777777" w:rsidR="00672A10" w:rsidRPr="0095123B" w:rsidRDefault="00672A10" w:rsidP="00601DC8">
            <w:r w:rsidRPr="0095123B">
              <w:t>Pakkuja nimi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F86BC" w14:textId="77777777" w:rsidR="00672A10" w:rsidRPr="0095123B" w:rsidRDefault="00672A10" w:rsidP="00601DC8">
            <w:r w:rsidRPr="0095123B">
              <w:t>Pakkuja aadress ja reg. kood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8888" w14:textId="77777777" w:rsidR="00672A10" w:rsidRPr="0095123B" w:rsidRDefault="00672A10" w:rsidP="00601DC8">
            <w:r w:rsidRPr="0095123B">
              <w:t>Allkirjaõigusliku esindaja ees- ja perekonnanimi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7FA7" w14:textId="77777777" w:rsidR="00672A10" w:rsidRPr="0095123B" w:rsidRDefault="00672A10" w:rsidP="00601DC8">
            <w:r w:rsidRPr="0095123B">
              <w:t>Allkirjaõigusliku esindaja allkiri</w:t>
            </w:r>
          </w:p>
        </w:tc>
      </w:tr>
      <w:tr w:rsidR="00672A10" w:rsidRPr="0095123B" w14:paraId="15146461" w14:textId="77777777" w:rsidTr="00601DC8">
        <w:trPr>
          <w:trHeight w:val="638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6D948" w14:textId="77777777" w:rsidR="00672A10" w:rsidRPr="0095123B" w:rsidRDefault="00672A10" w:rsidP="00601DC8">
            <w:r w:rsidRPr="0095123B">
              <w:t>Ühispakkumuse volitatud esindaja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A4BD0" w14:textId="0BE4E055" w:rsidR="00672A10" w:rsidRPr="0095123B" w:rsidRDefault="00672A10" w:rsidP="00601DC8">
            <w:r w:rsidRPr="0095123B">
              <w:t> </w:t>
            </w:r>
            <w:r>
              <w:t>Elke Mustamäe 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B4E4B" w14:textId="08B83A40" w:rsidR="00672A10" w:rsidRPr="0095123B" w:rsidRDefault="00672A10" w:rsidP="00601DC8">
            <w:r w:rsidRPr="0095123B">
              <w:t> </w:t>
            </w:r>
            <w:r>
              <w:t>Mustamäe tee 22, 10621 Tallinn 10000805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76406" w14:textId="2520645C" w:rsidR="00672A10" w:rsidRPr="0095123B" w:rsidRDefault="00672A10" w:rsidP="00601DC8">
            <w:r w:rsidRPr="0095123B">
              <w:t> </w:t>
            </w:r>
            <w:r>
              <w:t>Ando Rahu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4E650" w14:textId="77777777" w:rsidR="00672A10" w:rsidRPr="0095123B" w:rsidRDefault="00672A10" w:rsidP="00601DC8">
            <w:r w:rsidRPr="0095123B">
              <w:t> </w:t>
            </w:r>
          </w:p>
        </w:tc>
      </w:tr>
      <w:tr w:rsidR="00672A10" w:rsidRPr="0095123B" w14:paraId="6F3E51B8" w14:textId="77777777" w:rsidTr="00601DC8">
        <w:trPr>
          <w:trHeight w:val="632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A47F" w14:textId="77777777" w:rsidR="00672A10" w:rsidRPr="0095123B" w:rsidRDefault="00672A10" w:rsidP="00601DC8">
            <w:r w:rsidRPr="0095123B">
              <w:t>Ühispakkuja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6C03" w14:textId="33500E00" w:rsidR="00672A10" w:rsidRPr="0095123B" w:rsidRDefault="00672A10" w:rsidP="00601DC8">
            <w:r w:rsidRPr="0095123B">
              <w:t> </w:t>
            </w:r>
            <w:r w:rsidR="00540266">
              <w:t>Amserv Auto 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8C022" w14:textId="77777777" w:rsidR="00672A10" w:rsidRDefault="00672A10" w:rsidP="00601DC8">
            <w:r w:rsidRPr="0095123B">
              <w:t> </w:t>
            </w:r>
            <w:r w:rsidR="00540266" w:rsidRPr="00540266">
              <w:t>Pärnu mnt 232/1 Tallinn 11314</w:t>
            </w:r>
          </w:p>
          <w:p w14:paraId="15B67AB2" w14:textId="3BEB9A68" w:rsidR="00021A30" w:rsidRPr="0095123B" w:rsidRDefault="00021A30" w:rsidP="00601DC8">
            <w:r>
              <w:t>10000018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BCB5" w14:textId="58014503" w:rsidR="00672A10" w:rsidRPr="0095123B" w:rsidRDefault="00540266" w:rsidP="00601DC8">
            <w:r>
              <w:t>Margus Nõmmik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2E84" w14:textId="77777777" w:rsidR="00672A10" w:rsidRPr="0095123B" w:rsidRDefault="00672A10" w:rsidP="00601DC8">
            <w:r w:rsidRPr="0095123B">
              <w:t> </w:t>
            </w:r>
          </w:p>
        </w:tc>
      </w:tr>
    </w:tbl>
    <w:p w14:paraId="44D202E5" w14:textId="77777777" w:rsidR="00672A10" w:rsidRPr="009F2796" w:rsidRDefault="00672A10" w:rsidP="00672A10">
      <w:pPr>
        <w:jc w:val="both"/>
      </w:pPr>
    </w:p>
    <w:p w14:paraId="47C5D931" w14:textId="77777777" w:rsidR="00672A10" w:rsidRPr="009F2796" w:rsidRDefault="00672A10" w:rsidP="00672A10">
      <w:pPr>
        <w:pStyle w:val="BodyText"/>
      </w:pPr>
    </w:p>
    <w:p w14:paraId="2446FA65" w14:textId="77777777" w:rsidR="001968BB" w:rsidRPr="00672A10" w:rsidRDefault="001968BB" w:rsidP="00672A10"/>
    <w:sectPr w:rsidR="001968BB" w:rsidRPr="00672A10" w:rsidSect="005D59B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D02B" w14:textId="77777777" w:rsidR="005124F4" w:rsidRDefault="005124F4">
      <w:r>
        <w:separator/>
      </w:r>
    </w:p>
  </w:endnote>
  <w:endnote w:type="continuationSeparator" w:id="0">
    <w:p w14:paraId="412066B3" w14:textId="77777777" w:rsidR="005124F4" w:rsidRDefault="0051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0A9B" w14:textId="77777777" w:rsidR="00FC29BA" w:rsidRDefault="00540266" w:rsidP="00F209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0C8DD7" w14:textId="77777777" w:rsidR="00FC29BA" w:rsidRDefault="00000000" w:rsidP="00F209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1588" w14:textId="77777777" w:rsidR="00FC29BA" w:rsidRDefault="00540266" w:rsidP="00F209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3ABED54" w14:textId="77777777" w:rsidR="00FC29BA" w:rsidRDefault="00000000" w:rsidP="00F209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D651" w14:textId="77777777" w:rsidR="005124F4" w:rsidRDefault="005124F4">
      <w:r>
        <w:separator/>
      </w:r>
    </w:p>
  </w:footnote>
  <w:footnote w:type="continuationSeparator" w:id="0">
    <w:p w14:paraId="7EF4699D" w14:textId="77777777" w:rsidR="005124F4" w:rsidRDefault="0051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0A04" w14:textId="77777777" w:rsidR="00FC29BA" w:rsidRDefault="00540266" w:rsidP="00B00C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CEED6E" w14:textId="77777777" w:rsidR="00FC29BA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95EE" w14:textId="77777777" w:rsidR="00FC29BA" w:rsidRDefault="00540266" w:rsidP="00B00C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159245" w14:textId="77777777" w:rsidR="00FC29BA" w:rsidRDefault="00540266">
    <w:pPr>
      <w:pStyle w:val="Header"/>
      <w:rPr>
        <w:b/>
      </w:rPr>
    </w:pPr>
    <w:r>
      <w:rPr>
        <w:b/>
      </w:rPr>
      <w:t xml:space="preserve">PAKKUMUSES KASUTATAVAD </w:t>
    </w:r>
    <w:r>
      <w:rPr>
        <w:b/>
      </w:rPr>
      <w:tab/>
    </w:r>
    <w:r>
      <w:rPr>
        <w:b/>
      </w:rPr>
      <w:tab/>
      <w:t>Hankedokumentide lisa 2</w:t>
    </w:r>
  </w:p>
  <w:p w14:paraId="5E992D7E" w14:textId="77777777" w:rsidR="00881D5C" w:rsidRDefault="00540266" w:rsidP="00FA0247">
    <w:pPr>
      <w:pStyle w:val="Header"/>
      <w:rPr>
        <w:b/>
      </w:rPr>
    </w:pPr>
    <w:r>
      <w:rPr>
        <w:b/>
      </w:rPr>
      <w:t>VORMID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10"/>
    <w:rsid w:val="00021A30"/>
    <w:rsid w:val="001968BB"/>
    <w:rsid w:val="00410A42"/>
    <w:rsid w:val="005124F4"/>
    <w:rsid w:val="00540266"/>
    <w:rsid w:val="0067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4303"/>
  <w15:chartTrackingRefBased/>
  <w15:docId w15:val="{F9C988F0-F248-49AB-BB98-D31CAE55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A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72A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2A10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PageNumber">
    <w:name w:val="page number"/>
    <w:basedOn w:val="DefaultParagraphFont"/>
    <w:rsid w:val="00672A10"/>
  </w:style>
  <w:style w:type="paragraph" w:styleId="Header">
    <w:name w:val="header"/>
    <w:basedOn w:val="Normal"/>
    <w:link w:val="HeaderChar"/>
    <w:rsid w:val="00672A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2A10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Pealkiri21">
    <w:name w:val="Pealkiri 21"/>
    <w:basedOn w:val="Heading1"/>
    <w:rsid w:val="00672A10"/>
    <w:pPr>
      <w:keepLines w:val="0"/>
      <w:spacing w:before="0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672A10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672A1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2A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9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 Pikka</dc:creator>
  <cp:keywords/>
  <dc:description/>
  <cp:lastModifiedBy>Kaire Vahur</cp:lastModifiedBy>
  <cp:revision>3</cp:revision>
  <dcterms:created xsi:type="dcterms:W3CDTF">2023-03-06T13:10:00Z</dcterms:created>
  <dcterms:modified xsi:type="dcterms:W3CDTF">2023-03-06T13:14:00Z</dcterms:modified>
</cp:coreProperties>
</file>